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4D2BE" w14:textId="77777777" w:rsidR="00910CE3" w:rsidRPr="00910CE3" w:rsidRDefault="00910CE3" w:rsidP="00910C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 w:rsidRPr="00910CE3">
        <w:rPr>
          <w:rFonts w:ascii="Times New Roman" w:eastAsia="Times New Roman" w:hAnsi="Times New Roman" w:cs="Times New Roman"/>
          <w:b/>
          <w:bCs/>
          <w:kern w:val="0"/>
          <w:lang w:eastAsia="et-EE"/>
          <w14:ligatures w14:val="none"/>
        </w:rPr>
        <w:t>MTÜ Tõrva Kalameeste Klubi</w:t>
      </w:r>
      <w:r w:rsidRPr="00910CE3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br/>
        <w:t xml:space="preserve">Juhatuse liige Jaanus </w:t>
      </w:r>
      <w:proofErr w:type="spellStart"/>
      <w:r w:rsidRPr="00910CE3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Pirs</w:t>
      </w:r>
      <w:proofErr w:type="spellEnd"/>
    </w:p>
    <w:p w14:paraId="539263FD" w14:textId="0EC56542" w:rsidR="00A84F1F" w:rsidRPr="00910CE3" w:rsidRDefault="00A84F1F" w:rsidP="00A84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t-EE"/>
          <w14:ligatures w14:val="none"/>
        </w:rPr>
        <w:t>Transpordiametile</w:t>
      </w:r>
      <w:r w:rsidRPr="00910CE3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Raul </w:t>
      </w:r>
      <w:proofErr w:type="spellStart"/>
      <w:r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Tammelale</w:t>
      </w:r>
      <w:proofErr w:type="spellEnd"/>
    </w:p>
    <w:p w14:paraId="4E6203D9" w14:textId="77777777" w:rsidR="00910CE3" w:rsidRPr="00910CE3" w:rsidRDefault="00910CE3" w:rsidP="00910C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t-EE"/>
          <w14:ligatures w14:val="none"/>
        </w:rPr>
      </w:pPr>
      <w:r w:rsidRPr="00910CE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t-EE"/>
          <w14:ligatures w14:val="none"/>
        </w:rPr>
        <w:t>Avaldus ajutiste liiklusmärkide paigaldamiseks</w:t>
      </w:r>
    </w:p>
    <w:p w14:paraId="213A8D94" w14:textId="2E904729" w:rsidR="00910CE3" w:rsidRPr="00910CE3" w:rsidRDefault="00A84F1F" w:rsidP="00910C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 w:rsidRPr="00A84F1F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Palume kooskõlastada viie ajutise liiklusmärgi paigaldamine</w:t>
      </w:r>
      <w:r w:rsidR="00910CE3" w:rsidRPr="00910CE3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</w:t>
      </w:r>
      <w:r w:rsidRPr="00A84F1F">
        <w:rPr>
          <w:rFonts w:ascii="Times New Roman" w:eastAsia="Times New Roman" w:hAnsi="Times New Roman" w:cs="Times New Roman"/>
          <w:b/>
          <w:bCs/>
          <w:kern w:val="0"/>
          <w:lang w:eastAsia="et-EE"/>
          <w14:ligatures w14:val="none"/>
        </w:rPr>
        <w:t>riigiteele nr 23189 Rõngu–</w:t>
      </w:r>
      <w:proofErr w:type="spellStart"/>
      <w:r w:rsidRPr="00A84F1F">
        <w:rPr>
          <w:rFonts w:ascii="Times New Roman" w:eastAsia="Times New Roman" w:hAnsi="Times New Roman" w:cs="Times New Roman"/>
          <w:b/>
          <w:bCs/>
          <w:kern w:val="0"/>
          <w:lang w:eastAsia="et-EE"/>
          <w14:ligatures w14:val="none"/>
        </w:rPr>
        <w:t>Leebiku</w:t>
      </w:r>
      <w:proofErr w:type="spellEnd"/>
      <w:r w:rsidRPr="00A84F1F">
        <w:rPr>
          <w:rFonts w:ascii="Times New Roman" w:eastAsia="Times New Roman" w:hAnsi="Times New Roman" w:cs="Times New Roman"/>
          <w:b/>
          <w:bCs/>
          <w:kern w:val="0"/>
          <w:lang w:eastAsia="et-EE"/>
          <w14:ligatures w14:val="none"/>
        </w:rPr>
        <w:t>–Pikasilla</w:t>
      </w:r>
      <w:r w:rsidR="00910CE3" w:rsidRPr="00910CE3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seoses </w:t>
      </w:r>
      <w:r w:rsidR="00910CE3" w:rsidRPr="00910CE3">
        <w:rPr>
          <w:rFonts w:ascii="Times New Roman" w:eastAsia="Times New Roman" w:hAnsi="Times New Roman" w:cs="Times New Roman"/>
          <w:b/>
          <w:bCs/>
          <w:kern w:val="0"/>
          <w:lang w:eastAsia="et-EE"/>
          <w14:ligatures w14:val="none"/>
        </w:rPr>
        <w:t>13. juunil Pikasilla sadama/puhkeala territooriumil toimuva jaanitule üritusega</w:t>
      </w:r>
      <w:r w:rsidR="00910CE3" w:rsidRPr="00910CE3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.</w:t>
      </w:r>
    </w:p>
    <w:p w14:paraId="5E561B5D" w14:textId="228D54E1" w:rsidR="00910CE3" w:rsidRPr="00910CE3" w:rsidRDefault="00A84F1F" w:rsidP="00910C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 w:rsidRPr="00A84F1F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Ajutise liikluskorralduse eesmärk on tagada ürituse ajal liiklusohutus ning suunata külastajate sõidukid ettenähtud parkimisalale. Selleks soovime paigaldada järgmised ajutised liiklusmärgid</w:t>
      </w:r>
      <w:r w:rsidR="00910CE3" w:rsidRPr="00910CE3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:</w:t>
      </w:r>
    </w:p>
    <w:p w14:paraId="2864AC42" w14:textId="611A372C" w:rsidR="00910CE3" w:rsidRPr="00910CE3" w:rsidRDefault="00910CE3" w:rsidP="00910C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 w:rsidRPr="00910CE3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4 ajutist p</w:t>
      </w:r>
      <w:r w:rsidR="00A84F1F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eatumise</w:t>
      </w:r>
      <w:r w:rsidRPr="00910CE3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keelumärki; </w:t>
      </w:r>
    </w:p>
    <w:p w14:paraId="393121EA" w14:textId="6E20A44B" w:rsidR="00910CE3" w:rsidRPr="00910CE3" w:rsidRDefault="00A84F1F" w:rsidP="00910C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 w:rsidRPr="00A84F1F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1 ajutine liiklusmärk külastajate sõidukite suunamiseks parkimisalale</w:t>
      </w:r>
      <w:r w:rsidR="00910CE3" w:rsidRPr="00910CE3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. </w:t>
      </w:r>
    </w:p>
    <w:p w14:paraId="2CEEE1DB" w14:textId="281548D3" w:rsidR="00910CE3" w:rsidRPr="00910CE3" w:rsidRDefault="00A84F1F" w:rsidP="00910C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 w:rsidRPr="00A84F1F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Palume kooskõlastada nimetatud ajutiste liiklusmärkide paigaldamine ürituse toimumise ajaks</w:t>
      </w:r>
      <w:r w:rsidR="00910CE3" w:rsidRPr="00910CE3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.</w:t>
      </w:r>
    </w:p>
    <w:p w14:paraId="635B4BD9" w14:textId="77777777" w:rsidR="00910CE3" w:rsidRPr="00910CE3" w:rsidRDefault="00910CE3" w:rsidP="00910C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 w:rsidRPr="00910CE3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Lugupidamisega</w:t>
      </w:r>
    </w:p>
    <w:p w14:paraId="4079B400" w14:textId="77777777" w:rsidR="00910CE3" w:rsidRPr="00910CE3" w:rsidRDefault="00910CE3" w:rsidP="00910C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 w:rsidRPr="00910CE3">
        <w:rPr>
          <w:rFonts w:ascii="Times New Roman" w:eastAsia="Times New Roman" w:hAnsi="Times New Roman" w:cs="Times New Roman"/>
          <w:b/>
          <w:bCs/>
          <w:kern w:val="0"/>
          <w:lang w:eastAsia="et-EE"/>
          <w14:ligatures w14:val="none"/>
        </w:rPr>
        <w:t xml:space="preserve">Jaanus </w:t>
      </w:r>
      <w:proofErr w:type="spellStart"/>
      <w:r w:rsidRPr="00910CE3">
        <w:rPr>
          <w:rFonts w:ascii="Times New Roman" w:eastAsia="Times New Roman" w:hAnsi="Times New Roman" w:cs="Times New Roman"/>
          <w:b/>
          <w:bCs/>
          <w:kern w:val="0"/>
          <w:lang w:eastAsia="et-EE"/>
          <w14:ligatures w14:val="none"/>
        </w:rPr>
        <w:t>Pirs</w:t>
      </w:r>
      <w:proofErr w:type="spellEnd"/>
      <w:r w:rsidRPr="00910CE3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br/>
        <w:t>Juhatuse liige</w:t>
      </w:r>
      <w:r w:rsidRPr="00910CE3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br/>
      </w:r>
      <w:r w:rsidRPr="00910CE3">
        <w:rPr>
          <w:rFonts w:ascii="Times New Roman" w:eastAsia="Times New Roman" w:hAnsi="Times New Roman" w:cs="Times New Roman"/>
          <w:b/>
          <w:bCs/>
          <w:kern w:val="0"/>
          <w:lang w:eastAsia="et-EE"/>
          <w14:ligatures w14:val="none"/>
        </w:rPr>
        <w:t>MTÜ Tõrva Kalameeste Klubi</w:t>
      </w:r>
    </w:p>
    <w:p w14:paraId="17FB3A9F" w14:textId="644042CE" w:rsidR="00910CE3" w:rsidRPr="00910CE3" w:rsidRDefault="00910CE3" w:rsidP="00910C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 w:rsidRPr="00910CE3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Kuupäev: </w:t>
      </w:r>
      <w:r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08.06.2026</w:t>
      </w:r>
    </w:p>
    <w:p w14:paraId="1C049857" w14:textId="70BC9B1A" w:rsidR="00910CE3" w:rsidRDefault="00910CE3" w:rsidP="00910C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 w:rsidRPr="00910CE3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Kontakt: </w:t>
      </w:r>
      <w:r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5115483</w:t>
      </w:r>
      <w:r w:rsidRPr="00910CE3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br/>
        <w:t xml:space="preserve">E-post: </w:t>
      </w:r>
      <w:hyperlink r:id="rId5" w:history="1">
        <w:r w:rsidRPr="001F19A9">
          <w:rPr>
            <w:rStyle w:val="Hyperlink"/>
            <w:rFonts w:ascii="Times New Roman" w:eastAsia="Times New Roman" w:hAnsi="Times New Roman" w:cs="Times New Roman"/>
            <w:kern w:val="0"/>
            <w:lang w:eastAsia="et-EE"/>
            <w14:ligatures w14:val="none"/>
          </w:rPr>
          <w:t>info@pikasillasadam.ee</w:t>
        </w:r>
      </w:hyperlink>
    </w:p>
    <w:p w14:paraId="0C2279EE" w14:textId="77777777" w:rsidR="00910CE3" w:rsidRPr="00910CE3" w:rsidRDefault="00910CE3" w:rsidP="00910C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</w:p>
    <w:p w14:paraId="2F1B2E10" w14:textId="77777777" w:rsidR="00910CE3" w:rsidRDefault="00910CE3"/>
    <w:sectPr w:rsidR="00910C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B526A"/>
    <w:multiLevelType w:val="multilevel"/>
    <w:tmpl w:val="CFDCE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1791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CE3"/>
    <w:rsid w:val="00181907"/>
    <w:rsid w:val="00910CE3"/>
    <w:rsid w:val="00A84F1F"/>
    <w:rsid w:val="00DA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EB135"/>
  <w15:chartTrackingRefBased/>
  <w15:docId w15:val="{71166D16-7C47-4FF1-8DD5-7F32289C5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0C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0C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0C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0C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0C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0C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0C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0C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0C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0C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0C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0C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0CE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0CE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0C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0C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0C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0C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0C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0C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0C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0C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0C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0C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0C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0CE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0C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0CE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0CE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10C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0C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pikasillasadam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768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Gunnar Palumets</dc:creator>
  <cp:keywords/>
  <dc:description/>
  <cp:lastModifiedBy>Mario Kirt</cp:lastModifiedBy>
  <cp:revision>2</cp:revision>
  <dcterms:created xsi:type="dcterms:W3CDTF">2026-06-08T13:26:00Z</dcterms:created>
  <dcterms:modified xsi:type="dcterms:W3CDTF">2026-06-08T13:26:00Z</dcterms:modified>
</cp:coreProperties>
</file>